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E3C" w:rsidRPr="00CB035F" w:rsidRDefault="00CB035F">
      <w:pPr>
        <w:spacing w:after="40"/>
        <w:ind w:firstLine="426"/>
        <w:jc w:val="both"/>
      </w:pPr>
      <w:r>
        <w:t xml:space="preserve">За решаване на задачата е достатъчно да се сортират хората по тежест, в нарастващ ред, след което да се сумират последователно елементите (на вече сортирания масив), докато тази сума не превиши ограничението </w:t>
      </w:r>
      <w:r>
        <w:rPr>
          <w:lang w:val="en-US"/>
        </w:rPr>
        <w:t xml:space="preserve">M. </w:t>
      </w:r>
      <w:r>
        <w:t>Индексът на последно добавения човек + 1 е отговорът на задачата.</w:t>
      </w:r>
      <w:bookmarkStart w:id="0" w:name="_GoBack"/>
      <w:bookmarkEnd w:id="0"/>
    </w:p>
    <w:p w:rsidR="00252E3C" w:rsidRDefault="00252E3C">
      <w:pPr>
        <w:spacing w:after="40"/>
        <w:jc w:val="both"/>
      </w:pPr>
    </w:p>
    <w:p w:rsidR="00252E3C" w:rsidRDefault="00252E3C">
      <w:pPr>
        <w:spacing w:after="40"/>
        <w:ind w:firstLine="426"/>
        <w:jc w:val="both"/>
      </w:pPr>
    </w:p>
    <w:p w:rsidR="00252E3C" w:rsidRDefault="00252E3C"/>
    <w:p w:rsidR="00252E3C" w:rsidRDefault="00252E3C"/>
    <w:p w:rsidR="00252E3C" w:rsidRDefault="00252E3C"/>
    <w:sectPr w:rsidR="00252E3C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46" w:rsidRDefault="00326C46">
      <w:pPr>
        <w:spacing w:line="240" w:lineRule="auto"/>
      </w:pPr>
      <w:r>
        <w:separator/>
      </w:r>
    </w:p>
  </w:endnote>
  <w:endnote w:type="continuationSeparator" w:id="0">
    <w:p w:rsidR="00326C46" w:rsidRDefault="0032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46" w:rsidRDefault="00326C46">
      <w:pPr>
        <w:spacing w:line="240" w:lineRule="auto"/>
      </w:pPr>
      <w:r>
        <w:separator/>
      </w:r>
    </w:p>
  </w:footnote>
  <w:footnote w:type="continuationSeparator" w:id="0">
    <w:p w:rsidR="00326C46" w:rsidRDefault="00326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3C" w:rsidRDefault="00252E3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52E3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CB035F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Марс</w:t>
          </w:r>
          <w:r w:rsidR="00326C46">
            <w:rPr>
              <w:b/>
              <w:color w:val="434343"/>
              <w:sz w:val="48"/>
              <w:szCs w:val="48"/>
            </w:rPr>
            <w:t xml:space="preserve">  (анализ)</w:t>
          </w:r>
        </w:p>
        <w:p w:rsidR="00252E3C" w:rsidRDefault="00CB035F">
          <w:r>
            <w:rPr>
              <w:rFonts w:asciiTheme="minorHAnsi" w:eastAsia="Inconsolata" w:hAnsiTheme="minorHAnsi" w:cs="Inconsolata"/>
              <w:color w:val="999999"/>
            </w:rPr>
            <w:t>50</w:t>
          </w:r>
          <w:r>
            <w:rPr>
              <w:rFonts w:ascii="Inconsolata" w:eastAsia="Inconsolata" w:hAnsi="Inconsolata" w:cs="Inconsolata"/>
              <w:color w:val="999999"/>
            </w:rPr>
            <w:t xml:space="preserve"> </w:t>
          </w:r>
          <w:r w:rsidR="00326C46">
            <w:rPr>
              <w:rFonts w:ascii="Inconsolata" w:eastAsia="Inconsolata" w:hAnsi="Inconsolata" w:cs="Inconsolata"/>
              <w:color w:val="999999"/>
            </w:rPr>
            <w:t>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326C4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52E3C" w:rsidRDefault="00252E3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E3C"/>
    <w:rsid w:val="00252E3C"/>
    <w:rsid w:val="00326C46"/>
    <w:rsid w:val="00C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2</cp:revision>
  <dcterms:created xsi:type="dcterms:W3CDTF">2017-02-20T10:30:00Z</dcterms:created>
  <dcterms:modified xsi:type="dcterms:W3CDTF">2017-02-20T10:46:00Z</dcterms:modified>
</cp:coreProperties>
</file>